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0C" w:rsidRPr="00C8200C" w:rsidRDefault="00C8200C" w:rsidP="00C8200C">
      <w:pPr>
        <w:spacing w:after="0"/>
        <w:rPr>
          <w:rFonts w:ascii="Times New Roman" w:hAnsi="Times New Roman" w:cs="Times New Roman"/>
          <w:sz w:val="30"/>
          <w:szCs w:val="30"/>
          <w:u w:val="single"/>
        </w:rPr>
      </w:pPr>
      <w:r w:rsidRPr="00C8200C">
        <w:rPr>
          <w:rFonts w:ascii="Times New Roman" w:hAnsi="Times New Roman" w:cs="Times New Roman"/>
          <w:sz w:val="30"/>
          <w:szCs w:val="30"/>
          <w:u w:val="single"/>
        </w:rPr>
        <w:t xml:space="preserve">Процедура № 4.1       </w:t>
      </w:r>
    </w:p>
    <w:p w:rsidR="00C8200C" w:rsidRDefault="00C8200C" w:rsidP="001B63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8014B2" w:rsidRPr="008014B2" w:rsidTr="00B70279">
        <w:trPr>
          <w:trHeight w:val="1492"/>
        </w:trPr>
        <w:tc>
          <w:tcPr>
            <w:tcW w:w="4361" w:type="dxa"/>
          </w:tcPr>
          <w:p w:rsidR="008014B2" w:rsidRPr="008014B2" w:rsidRDefault="008014B2" w:rsidP="008014B2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014B2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8014B2" w:rsidRPr="008014B2" w:rsidRDefault="008014B2" w:rsidP="008014B2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8014B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17.05.20</w:t>
            </w:r>
            <w:r w:rsidR="00E444D9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20</w:t>
            </w:r>
          </w:p>
          <w:p w:rsidR="008014B2" w:rsidRPr="008014B2" w:rsidRDefault="008014B2" w:rsidP="008014B2">
            <w:pPr>
              <w:spacing w:after="0"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014B2">
              <w:rPr>
                <w:rFonts w:ascii="Times New Roman" w:hAnsi="Times New Roman" w:cs="Times New Roman"/>
                <w:sz w:val="18"/>
                <w:szCs w:val="18"/>
              </w:rPr>
              <w:t xml:space="preserve">      (дата)</w:t>
            </w:r>
          </w:p>
        </w:tc>
        <w:tc>
          <w:tcPr>
            <w:tcW w:w="5210" w:type="dxa"/>
          </w:tcPr>
          <w:p w:rsidR="008014B2" w:rsidRPr="008014B2" w:rsidRDefault="008014B2" w:rsidP="008014B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8014B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Сморгонский районный </w:t>
            </w:r>
            <w:r w:rsidRPr="008014B2">
              <w:rPr>
                <w:rFonts w:ascii="Times New Roman" w:hAnsi="Times New Roman" w:cs="Times New Roman"/>
                <w:color w:val="000000"/>
                <w:sz w:val="20"/>
              </w:rPr>
              <w:t>(наименование исполнительно</w:t>
            </w:r>
            <w:r w:rsidR="00571E6A">
              <w:rPr>
                <w:rFonts w:ascii="Times New Roman" w:hAnsi="Times New Roman" w:cs="Times New Roman"/>
                <w:color w:val="000000"/>
                <w:sz w:val="20"/>
              </w:rPr>
              <w:t xml:space="preserve">го и </w:t>
            </w:r>
            <w:r w:rsidRPr="008014B2">
              <w:rPr>
                <w:rFonts w:ascii="Times New Roman" w:hAnsi="Times New Roman" w:cs="Times New Roman"/>
                <w:color w:val="000000"/>
                <w:sz w:val="20"/>
              </w:rPr>
              <w:t xml:space="preserve"> распорядительного </w:t>
            </w:r>
            <w:proofErr w:type="gramEnd"/>
          </w:p>
          <w:p w:rsidR="008014B2" w:rsidRPr="008014B2" w:rsidRDefault="008014B2" w:rsidP="008014B2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8014B2">
              <w:rPr>
                <w:rFonts w:ascii="Times New Roman" w:hAnsi="Times New Roman" w:cs="Times New Roman"/>
                <w:color w:val="000000"/>
                <w:sz w:val="30"/>
                <w:szCs w:val="30"/>
                <w:u w:val="single"/>
              </w:rPr>
              <w:t>исполнительный комитет</w:t>
            </w:r>
          </w:p>
          <w:p w:rsidR="008014B2" w:rsidRPr="008014B2" w:rsidRDefault="008014B2" w:rsidP="008014B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014B2">
              <w:rPr>
                <w:rFonts w:ascii="Times New Roman" w:hAnsi="Times New Roman" w:cs="Times New Roman"/>
                <w:color w:val="000000"/>
                <w:sz w:val="20"/>
              </w:rPr>
              <w:t>органа по месту жительства заявителя)</w:t>
            </w:r>
          </w:p>
          <w:p w:rsidR="008014B2" w:rsidRPr="008014B2" w:rsidRDefault="008014B2" w:rsidP="008014B2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8014B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Иванова Петра Сергеевича</w:t>
            </w:r>
          </w:p>
          <w:p w:rsidR="008014B2" w:rsidRPr="008014B2" w:rsidRDefault="008014B2" w:rsidP="008014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B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014B2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</w:t>
            </w:r>
            <w:r w:rsidRPr="008014B2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заявителя)</w:t>
            </w:r>
          </w:p>
          <w:p w:rsidR="008014B2" w:rsidRPr="008014B2" w:rsidRDefault="008014B2" w:rsidP="008014B2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014B2">
              <w:rPr>
                <w:rFonts w:ascii="Times New Roman" w:hAnsi="Times New Roman" w:cs="Times New Roman"/>
                <w:sz w:val="30"/>
                <w:szCs w:val="30"/>
              </w:rPr>
              <w:t>граждани</w:t>
            </w:r>
            <w:r w:rsidRPr="008014B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н</w:t>
            </w:r>
            <w:proofErr w:type="gramStart"/>
            <w:r w:rsidRPr="008014B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а</w:t>
            </w:r>
            <w:r w:rsidRPr="008014B2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gramEnd"/>
            <w:r w:rsidR="00E444D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8014B2">
              <w:rPr>
                <w:rFonts w:ascii="Times New Roman" w:hAnsi="Times New Roman" w:cs="Times New Roman"/>
                <w:sz w:val="30"/>
                <w:szCs w:val="30"/>
              </w:rPr>
              <w:t>ки</w:t>
            </w:r>
            <w:proofErr w:type="spellEnd"/>
            <w:r w:rsidRPr="008014B2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  <w:r w:rsidRPr="008014B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Республики Беларусь</w:t>
            </w:r>
          </w:p>
          <w:p w:rsidR="008014B2" w:rsidRPr="008014B2" w:rsidRDefault="008014B2" w:rsidP="008014B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014B2">
              <w:rPr>
                <w:rFonts w:ascii="Times New Roman" w:hAnsi="Times New Roman" w:cs="Times New Roman"/>
                <w:color w:val="000000"/>
                <w:sz w:val="20"/>
              </w:rPr>
              <w:t xml:space="preserve">          (страна)</w:t>
            </w:r>
          </w:p>
          <w:p w:rsidR="008014B2" w:rsidRPr="008014B2" w:rsidRDefault="008014B2" w:rsidP="008014B2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8014B2">
              <w:rPr>
                <w:rFonts w:ascii="Times New Roman" w:hAnsi="Times New Roman" w:cs="Times New Roman"/>
                <w:sz w:val="30"/>
                <w:szCs w:val="30"/>
              </w:rPr>
              <w:t>проживаю</w:t>
            </w:r>
            <w:r w:rsidRPr="008014B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щего</w:t>
            </w:r>
            <w:r w:rsidRPr="008014B2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="00B0390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8014B2">
              <w:rPr>
                <w:rFonts w:ascii="Times New Roman" w:hAnsi="Times New Roman" w:cs="Times New Roman"/>
                <w:sz w:val="30"/>
                <w:szCs w:val="30"/>
              </w:rPr>
              <w:t xml:space="preserve">ей) по адресу: </w:t>
            </w:r>
            <w:r w:rsidRPr="008014B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231000,ул. Юбилейная, д. 31, кв. 34,</w:t>
            </w:r>
          </w:p>
          <w:p w:rsidR="008014B2" w:rsidRPr="008014B2" w:rsidRDefault="008014B2" w:rsidP="008014B2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014B2">
              <w:rPr>
                <w:rFonts w:ascii="Times New Roman" w:hAnsi="Times New Roman" w:cs="Times New Roman"/>
                <w:sz w:val="20"/>
              </w:rPr>
              <w:t>(</w:t>
            </w:r>
            <w:r w:rsidRPr="008014B2">
              <w:rPr>
                <w:rFonts w:ascii="Times New Roman" w:hAnsi="Times New Roman" w:cs="Times New Roman"/>
                <w:color w:val="000000"/>
                <w:sz w:val="20"/>
              </w:rPr>
              <w:t>индекс, место жительства, номер телефона</w:t>
            </w:r>
            <w:r w:rsidR="00571E6A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  <w:p w:rsidR="00571E6A" w:rsidRDefault="008014B2" w:rsidP="00571E6A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8014B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тел. дом. 3</w:t>
            </w:r>
            <w:r w:rsidR="00571E6A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-</w:t>
            </w:r>
            <w:r w:rsidRPr="008014B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44</w:t>
            </w:r>
            <w:r w:rsidR="00571E6A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-55,</w:t>
            </w:r>
          </w:p>
          <w:p w:rsidR="008014B2" w:rsidRPr="008014B2" w:rsidRDefault="008014B2" w:rsidP="00571E6A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014B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моб. (Вел.) 8</w:t>
            </w:r>
            <w:r w:rsidR="00571E6A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-</w:t>
            </w:r>
            <w:r w:rsidRPr="008014B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044</w:t>
            </w:r>
            <w:r w:rsidR="00571E6A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-</w:t>
            </w:r>
            <w:r w:rsidRPr="008014B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456</w:t>
            </w:r>
            <w:r w:rsidR="00571E6A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-</w:t>
            </w:r>
            <w:r w:rsidRPr="008014B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78</w:t>
            </w:r>
            <w:r w:rsidR="00571E6A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-</w:t>
            </w:r>
            <w:r w:rsidRPr="008014B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90</w:t>
            </w:r>
          </w:p>
        </w:tc>
      </w:tr>
    </w:tbl>
    <w:p w:rsidR="008014B2" w:rsidRPr="00C8200C" w:rsidRDefault="008014B2" w:rsidP="001B63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C8200C" w:rsidRPr="00C8200C" w:rsidRDefault="00C8200C" w:rsidP="001B6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200C">
        <w:rPr>
          <w:rFonts w:ascii="Times New Roman" w:hAnsi="Times New Roman" w:cs="Times New Roman"/>
          <w:sz w:val="30"/>
          <w:szCs w:val="30"/>
        </w:rPr>
        <w:t>Прошу обследовать жилищно-бытовые условия жизни нашей семьи в связи с усыновле</w:t>
      </w:r>
      <w:bookmarkStart w:id="0" w:name="_GoBack"/>
      <w:bookmarkEnd w:id="0"/>
      <w:r w:rsidRPr="00C8200C">
        <w:rPr>
          <w:rFonts w:ascii="Times New Roman" w:hAnsi="Times New Roman" w:cs="Times New Roman"/>
          <w:sz w:val="30"/>
          <w:szCs w:val="30"/>
        </w:rPr>
        <w:t>нием (удочерением) несовершеннолетнего ребёнка.</w:t>
      </w:r>
    </w:p>
    <w:p w:rsidR="00C8200C" w:rsidRPr="00C8200C" w:rsidRDefault="00C8200C" w:rsidP="001B6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200C">
        <w:rPr>
          <w:rFonts w:ascii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C8200C" w:rsidRPr="00C8200C" w:rsidRDefault="00C8200C" w:rsidP="001B63A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8200C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C8200C" w:rsidRPr="00C8200C" w:rsidRDefault="00C8200C" w:rsidP="00C8200C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8200C" w:rsidRPr="00C8200C" w:rsidRDefault="008014B2" w:rsidP="009277A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Иванов</w:t>
      </w:r>
      <w:r w:rsidR="00C8200C" w:rsidRPr="00C8200C">
        <w:rPr>
          <w:rFonts w:ascii="Times New Roman" w:hAnsi="Times New Roman" w:cs="Times New Roman"/>
          <w:sz w:val="30"/>
          <w:szCs w:val="30"/>
        </w:rPr>
        <w:tab/>
      </w:r>
      <w:r w:rsidR="00C8200C" w:rsidRPr="00C8200C">
        <w:rPr>
          <w:rFonts w:ascii="Times New Roman" w:hAnsi="Times New Roman" w:cs="Times New Roman"/>
          <w:sz w:val="30"/>
          <w:szCs w:val="30"/>
        </w:rPr>
        <w:tab/>
      </w:r>
      <w:r w:rsidR="00C8200C" w:rsidRPr="00C8200C">
        <w:rPr>
          <w:rFonts w:ascii="Times New Roman" w:hAnsi="Times New Roman" w:cs="Times New Roman"/>
          <w:sz w:val="30"/>
          <w:szCs w:val="30"/>
        </w:rPr>
        <w:tab/>
      </w:r>
      <w:r w:rsidR="009277A4">
        <w:rPr>
          <w:rFonts w:ascii="Times New Roman" w:hAnsi="Times New Roman" w:cs="Times New Roman"/>
          <w:sz w:val="30"/>
          <w:szCs w:val="30"/>
        </w:rPr>
        <w:tab/>
      </w:r>
      <w:r w:rsidR="009277A4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>П.С.Иванов</w:t>
      </w:r>
    </w:p>
    <w:p w:rsidR="00C8200C" w:rsidRPr="00C8200C" w:rsidRDefault="00C8200C" w:rsidP="00C820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8200C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(подпись)</w:t>
      </w:r>
      <w:r w:rsidRPr="00C8200C">
        <w:rPr>
          <w:rFonts w:ascii="Times New Roman" w:hAnsi="Times New Roman" w:cs="Times New Roman"/>
          <w:sz w:val="30"/>
          <w:szCs w:val="30"/>
        </w:rPr>
        <w:tab/>
      </w:r>
      <w:r w:rsidRPr="00C8200C">
        <w:rPr>
          <w:rFonts w:ascii="Times New Roman" w:hAnsi="Times New Roman" w:cs="Times New Roman"/>
          <w:sz w:val="30"/>
          <w:szCs w:val="30"/>
        </w:rPr>
        <w:tab/>
      </w:r>
      <w:r w:rsidRPr="00C8200C">
        <w:rPr>
          <w:rFonts w:ascii="Times New Roman" w:hAnsi="Times New Roman" w:cs="Times New Roman"/>
          <w:sz w:val="30"/>
          <w:szCs w:val="30"/>
        </w:rPr>
        <w:tab/>
      </w:r>
      <w:r w:rsidRPr="00C8200C">
        <w:rPr>
          <w:rFonts w:ascii="Times New Roman" w:hAnsi="Times New Roman" w:cs="Times New Roman"/>
          <w:sz w:val="30"/>
          <w:szCs w:val="30"/>
        </w:rPr>
        <w:tab/>
      </w:r>
      <w:r w:rsidRPr="00C8200C">
        <w:rPr>
          <w:rFonts w:ascii="Times New Roman" w:hAnsi="Times New Roman" w:cs="Times New Roman"/>
          <w:sz w:val="30"/>
          <w:szCs w:val="30"/>
        </w:rPr>
        <w:tab/>
      </w:r>
      <w:r w:rsidRPr="00C8200C">
        <w:rPr>
          <w:rFonts w:ascii="Times New Roman" w:hAnsi="Times New Roman" w:cs="Times New Roman"/>
          <w:sz w:val="30"/>
          <w:szCs w:val="30"/>
          <w:vertAlign w:val="superscript"/>
        </w:rPr>
        <w:t>(расшифровка подписи)</w:t>
      </w:r>
    </w:p>
    <w:p w:rsidR="003E4339" w:rsidRPr="00C8200C" w:rsidRDefault="003E4339" w:rsidP="00C8200C">
      <w:pPr>
        <w:spacing w:after="0"/>
        <w:rPr>
          <w:rFonts w:ascii="Times New Roman" w:hAnsi="Times New Roman" w:cs="Times New Roman"/>
        </w:rPr>
      </w:pPr>
    </w:p>
    <w:sectPr w:rsidR="003E4339" w:rsidRPr="00C8200C" w:rsidSect="009F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200C"/>
    <w:rsid w:val="001B63A4"/>
    <w:rsid w:val="00243416"/>
    <w:rsid w:val="003E4339"/>
    <w:rsid w:val="00571E6A"/>
    <w:rsid w:val="00585D96"/>
    <w:rsid w:val="008014B2"/>
    <w:rsid w:val="009277A4"/>
    <w:rsid w:val="009F2DF5"/>
    <w:rsid w:val="00B0390C"/>
    <w:rsid w:val="00C8200C"/>
    <w:rsid w:val="00CA443C"/>
    <w:rsid w:val="00DF6E09"/>
    <w:rsid w:val="00E4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2018-09-25T10:09:00Z</dcterms:created>
  <dcterms:modified xsi:type="dcterms:W3CDTF">2020-06-29T11:11:00Z</dcterms:modified>
</cp:coreProperties>
</file>